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60" w:rsidRDefault="003D3160" w:rsidP="003D316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3D3160" w:rsidRDefault="003D3160" w:rsidP="003D316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директор М</w:t>
      </w:r>
      <w:r w:rsidR="005F1014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ОУ СОШ пгт Посьет  </w:t>
      </w:r>
    </w:p>
    <w:p w:rsidR="003D3160" w:rsidRDefault="003D3160" w:rsidP="003D316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А.М.</w:t>
      </w:r>
      <w:r w:rsidR="001F0EC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Сулягина</w:t>
      </w:r>
      <w:proofErr w:type="spellEnd"/>
      <w:r>
        <w:rPr>
          <w:rFonts w:ascii="Times New Roman" w:hAnsi="Times New Roman" w:cs="Times New Roman"/>
        </w:rPr>
        <w:t>_____________________</w:t>
      </w:r>
    </w:p>
    <w:p w:rsidR="003D3160" w:rsidRDefault="003D3160" w:rsidP="003D316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«__» _________ 202</w:t>
      </w:r>
      <w:r w:rsidR="001F0E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</w:p>
    <w:p w:rsidR="003D3160" w:rsidRPr="00AB6243" w:rsidRDefault="003D3160" w:rsidP="003D31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160" w:rsidRPr="00AB6243" w:rsidRDefault="003D3160" w:rsidP="003D3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43">
        <w:rPr>
          <w:rFonts w:ascii="Times New Roman" w:hAnsi="Times New Roman" w:cs="Times New Roman"/>
          <w:b/>
          <w:sz w:val="28"/>
          <w:szCs w:val="28"/>
        </w:rPr>
        <w:t>Инд</w:t>
      </w:r>
      <w:r>
        <w:rPr>
          <w:rFonts w:ascii="Times New Roman" w:hAnsi="Times New Roman" w:cs="Times New Roman"/>
          <w:b/>
          <w:sz w:val="28"/>
          <w:szCs w:val="28"/>
        </w:rPr>
        <w:t>ивидуальный учебный план на 202</w:t>
      </w:r>
      <w:r w:rsidR="001F0EC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F0ECE">
        <w:rPr>
          <w:rFonts w:ascii="Times New Roman" w:hAnsi="Times New Roman" w:cs="Times New Roman"/>
          <w:b/>
          <w:sz w:val="28"/>
          <w:szCs w:val="28"/>
        </w:rPr>
        <w:t>5</w:t>
      </w:r>
      <w:r w:rsidRPr="00AB62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3160" w:rsidRDefault="003D3160" w:rsidP="003D3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Поспелова Александра Сергеевича, ученика</w:t>
      </w:r>
      <w:r w:rsidR="00321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EC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D3160" w:rsidRDefault="003D3160" w:rsidP="003D3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АООП для детей с умственной отсталостью, вариант 1</w:t>
      </w:r>
    </w:p>
    <w:p w:rsidR="003D3160" w:rsidRPr="00405C13" w:rsidRDefault="003D3160" w:rsidP="003D3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9" w:type="dxa"/>
        <w:tblInd w:w="-459" w:type="dxa"/>
        <w:tblLayout w:type="fixed"/>
        <w:tblLook w:val="04A0"/>
      </w:tblPr>
      <w:tblGrid>
        <w:gridCol w:w="1985"/>
        <w:gridCol w:w="3226"/>
        <w:gridCol w:w="1499"/>
        <w:gridCol w:w="1761"/>
        <w:gridCol w:w="1318"/>
      </w:tblGrid>
      <w:tr w:rsidR="0095691A" w:rsidTr="003D70D7">
        <w:tc>
          <w:tcPr>
            <w:tcW w:w="1985" w:type="dxa"/>
            <w:vMerge w:val="restart"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3226" w:type="dxa"/>
            <w:vMerge w:val="restart"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499" w:type="dxa"/>
            <w:vMerge w:val="restart"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 в неделю</w:t>
            </w:r>
          </w:p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всего по УП)</w:t>
            </w:r>
          </w:p>
        </w:tc>
        <w:tc>
          <w:tcPr>
            <w:tcW w:w="3079" w:type="dxa"/>
            <w:gridSpan w:val="2"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образование</w:t>
            </w:r>
          </w:p>
        </w:tc>
      </w:tr>
      <w:tr w:rsidR="0095691A" w:rsidTr="003D70D7">
        <w:tc>
          <w:tcPr>
            <w:tcW w:w="1985" w:type="dxa"/>
            <w:vMerge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vMerge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форма обучения (УП школы)</w:t>
            </w:r>
          </w:p>
        </w:tc>
        <w:tc>
          <w:tcPr>
            <w:tcW w:w="1318" w:type="dxa"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Надомная форма обучения (УП школы)</w:t>
            </w:r>
          </w:p>
        </w:tc>
      </w:tr>
      <w:tr w:rsidR="0095691A" w:rsidRPr="00C310E5" w:rsidTr="003D70D7">
        <w:tc>
          <w:tcPr>
            <w:tcW w:w="9789" w:type="dxa"/>
            <w:gridSpan w:val="5"/>
          </w:tcPr>
          <w:p w:rsidR="0095691A" w:rsidRPr="00C310E5" w:rsidRDefault="0095691A" w:rsidP="003D70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C310E5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</w:tr>
      <w:tr w:rsidR="0095691A" w:rsidTr="003D70D7">
        <w:trPr>
          <w:trHeight w:val="759"/>
        </w:trPr>
        <w:tc>
          <w:tcPr>
            <w:tcW w:w="1985" w:type="dxa"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Язык и речевая практика</w:t>
            </w:r>
          </w:p>
        </w:tc>
        <w:tc>
          <w:tcPr>
            <w:tcW w:w="3226" w:type="dxa"/>
          </w:tcPr>
          <w:p w:rsidR="0095691A" w:rsidRDefault="0095691A" w:rsidP="00D77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D770AB">
              <w:rPr>
                <w:rFonts w:ascii="Times New Roman" w:hAnsi="Times New Roman" w:cs="Times New Roman"/>
              </w:rPr>
              <w:t>Русский язык</w:t>
            </w:r>
          </w:p>
          <w:p w:rsidR="00D770AB" w:rsidRDefault="00D770AB" w:rsidP="00D77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Чтение</w:t>
            </w:r>
          </w:p>
          <w:p w:rsidR="00D770AB" w:rsidRPr="004B0D13" w:rsidRDefault="00D770AB" w:rsidP="00D77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 Речевая практика</w:t>
            </w:r>
          </w:p>
        </w:tc>
        <w:tc>
          <w:tcPr>
            <w:tcW w:w="1499" w:type="dxa"/>
          </w:tcPr>
          <w:p w:rsidR="0095691A" w:rsidRDefault="0064400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770AB" w:rsidRDefault="00D770AB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770AB" w:rsidRDefault="00D770AB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1" w:type="dxa"/>
          </w:tcPr>
          <w:p w:rsidR="0095691A" w:rsidRDefault="0064400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770AB" w:rsidRDefault="00D770AB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770AB" w:rsidRDefault="00D770AB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770AB" w:rsidRDefault="00D770AB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70AB" w:rsidRDefault="00D770AB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691A" w:rsidTr="003D70D7">
        <w:trPr>
          <w:trHeight w:val="790"/>
        </w:trPr>
        <w:tc>
          <w:tcPr>
            <w:tcW w:w="1985" w:type="dxa"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</w:tc>
        <w:tc>
          <w:tcPr>
            <w:tcW w:w="3226" w:type="dxa"/>
          </w:tcPr>
          <w:p w:rsidR="0095691A" w:rsidRDefault="0095691A" w:rsidP="00D7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="00D770A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9" w:type="dxa"/>
          </w:tcPr>
          <w:p w:rsidR="0095691A" w:rsidRDefault="0064400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1" w:type="dxa"/>
          </w:tcPr>
          <w:p w:rsidR="0095691A" w:rsidRPr="003F4134" w:rsidRDefault="0064400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:rsidR="0095691A" w:rsidRPr="00E24E17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770AB" w:rsidTr="00D770AB">
        <w:trPr>
          <w:trHeight w:val="655"/>
        </w:trPr>
        <w:tc>
          <w:tcPr>
            <w:tcW w:w="1985" w:type="dxa"/>
          </w:tcPr>
          <w:p w:rsidR="00D770AB" w:rsidRDefault="00D770AB" w:rsidP="00D7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Естествознание</w:t>
            </w:r>
          </w:p>
        </w:tc>
        <w:tc>
          <w:tcPr>
            <w:tcW w:w="3226" w:type="dxa"/>
          </w:tcPr>
          <w:p w:rsidR="00D770AB" w:rsidRDefault="00D770AB" w:rsidP="00D77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3.1.Мир природы и человека</w:t>
            </w:r>
          </w:p>
        </w:tc>
        <w:tc>
          <w:tcPr>
            <w:tcW w:w="1499" w:type="dxa"/>
          </w:tcPr>
          <w:p w:rsidR="00D770AB" w:rsidRDefault="00D770AB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1" w:type="dxa"/>
          </w:tcPr>
          <w:p w:rsidR="00D770AB" w:rsidRDefault="00D770AB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D770AB" w:rsidRDefault="00D770AB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5691A" w:rsidTr="003D70D7">
        <w:trPr>
          <w:trHeight w:val="243"/>
        </w:trPr>
        <w:tc>
          <w:tcPr>
            <w:tcW w:w="1985" w:type="dxa"/>
            <w:vMerge w:val="restart"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Искусство</w:t>
            </w:r>
          </w:p>
        </w:tc>
        <w:tc>
          <w:tcPr>
            <w:tcW w:w="3226" w:type="dxa"/>
          </w:tcPr>
          <w:p w:rsidR="0095691A" w:rsidRDefault="0095691A" w:rsidP="00D77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 Музыка</w:t>
            </w:r>
          </w:p>
        </w:tc>
        <w:tc>
          <w:tcPr>
            <w:tcW w:w="1499" w:type="dxa"/>
          </w:tcPr>
          <w:p w:rsidR="0095691A" w:rsidRDefault="008D553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:rsidR="0095691A" w:rsidRDefault="008D553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91A" w:rsidTr="003D70D7">
        <w:trPr>
          <w:trHeight w:val="504"/>
        </w:trPr>
        <w:tc>
          <w:tcPr>
            <w:tcW w:w="1985" w:type="dxa"/>
            <w:vMerge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95691A" w:rsidRDefault="0095691A" w:rsidP="00D77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4.2.Изобразительн</w:t>
            </w:r>
            <w:r w:rsidR="00D770AB">
              <w:rPr>
                <w:rFonts w:ascii="Times New Roman" w:hAnsi="Times New Roman" w:cs="Times New Roman"/>
              </w:rPr>
              <w:t>ое искусство</w:t>
            </w:r>
          </w:p>
        </w:tc>
        <w:tc>
          <w:tcPr>
            <w:tcW w:w="1499" w:type="dxa"/>
          </w:tcPr>
          <w:p w:rsidR="0095691A" w:rsidRDefault="001F0ECE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1" w:type="dxa"/>
          </w:tcPr>
          <w:p w:rsidR="0095691A" w:rsidRDefault="001F0ECE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91A" w:rsidTr="003D70D7">
        <w:tc>
          <w:tcPr>
            <w:tcW w:w="1985" w:type="dxa"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5.Физическая культура</w:t>
            </w:r>
          </w:p>
        </w:tc>
        <w:tc>
          <w:tcPr>
            <w:tcW w:w="3226" w:type="dxa"/>
          </w:tcPr>
          <w:p w:rsidR="0095691A" w:rsidRDefault="0095691A" w:rsidP="00D7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5.1. </w:t>
            </w:r>
            <w:r w:rsidR="00D770A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99" w:type="dxa"/>
          </w:tcPr>
          <w:p w:rsidR="0095691A" w:rsidRDefault="0003396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1" w:type="dxa"/>
          </w:tcPr>
          <w:p w:rsidR="0095691A" w:rsidRDefault="0003396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91A" w:rsidTr="003D70D7">
        <w:tc>
          <w:tcPr>
            <w:tcW w:w="1985" w:type="dxa"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Технология</w:t>
            </w:r>
          </w:p>
        </w:tc>
        <w:tc>
          <w:tcPr>
            <w:tcW w:w="3226" w:type="dxa"/>
          </w:tcPr>
          <w:p w:rsidR="0095691A" w:rsidRDefault="0095691A" w:rsidP="00D7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6.1. </w:t>
            </w:r>
            <w:r w:rsidR="00D770AB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1499" w:type="dxa"/>
          </w:tcPr>
          <w:p w:rsidR="0095691A" w:rsidRDefault="001F0ECE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1" w:type="dxa"/>
          </w:tcPr>
          <w:p w:rsidR="0095691A" w:rsidRDefault="001F0ECE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:rsidR="0095691A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91A" w:rsidTr="003D70D7">
        <w:tc>
          <w:tcPr>
            <w:tcW w:w="5211" w:type="dxa"/>
            <w:gridSpan w:val="2"/>
          </w:tcPr>
          <w:p w:rsidR="0095691A" w:rsidRDefault="0095691A" w:rsidP="003D70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99" w:type="dxa"/>
          </w:tcPr>
          <w:p w:rsidR="0095691A" w:rsidRDefault="001F0ECE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61" w:type="dxa"/>
          </w:tcPr>
          <w:p w:rsidR="0095691A" w:rsidRPr="00E24E17" w:rsidRDefault="00D770AB" w:rsidP="001F0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0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8" w:type="dxa"/>
          </w:tcPr>
          <w:p w:rsidR="0095691A" w:rsidRPr="00A81E7D" w:rsidRDefault="0095691A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3D3160" w:rsidRDefault="003D3160" w:rsidP="003D3160">
      <w:pPr>
        <w:spacing w:line="240" w:lineRule="auto"/>
        <w:rPr>
          <w:rFonts w:ascii="Times New Roman" w:hAnsi="Times New Roman" w:cs="Times New Roman"/>
        </w:rPr>
      </w:pPr>
    </w:p>
    <w:p w:rsidR="003D3160" w:rsidRDefault="003D3160" w:rsidP="003D3160">
      <w:pPr>
        <w:spacing w:line="240" w:lineRule="auto"/>
        <w:rPr>
          <w:rFonts w:ascii="Times New Roman" w:hAnsi="Times New Roman" w:cs="Times New Roman"/>
        </w:rPr>
      </w:pPr>
    </w:p>
    <w:p w:rsidR="003D3160" w:rsidRDefault="003D3160" w:rsidP="003D31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3D3160" w:rsidRPr="00F87A9B" w:rsidRDefault="003D3160" w:rsidP="003D31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Законный представитель                                                                                   </w:t>
      </w:r>
    </w:p>
    <w:p w:rsidR="003D3160" w:rsidRDefault="003D3160" w:rsidP="003D3160"/>
    <w:p w:rsidR="003D3160" w:rsidRDefault="003D3160" w:rsidP="003D3160"/>
    <w:p w:rsidR="00052873" w:rsidRDefault="00052873"/>
    <w:sectPr w:rsidR="00052873" w:rsidSect="007B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C1B16"/>
    <w:multiLevelType w:val="hybridMultilevel"/>
    <w:tmpl w:val="4682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873"/>
    <w:rsid w:val="00033964"/>
    <w:rsid w:val="00052873"/>
    <w:rsid w:val="001F0ECE"/>
    <w:rsid w:val="0032180B"/>
    <w:rsid w:val="003D3160"/>
    <w:rsid w:val="005F1014"/>
    <w:rsid w:val="00644003"/>
    <w:rsid w:val="008D5533"/>
    <w:rsid w:val="008F4AB4"/>
    <w:rsid w:val="0095691A"/>
    <w:rsid w:val="009A61D6"/>
    <w:rsid w:val="00C116A4"/>
    <w:rsid w:val="00D770AB"/>
    <w:rsid w:val="00EA6F79"/>
    <w:rsid w:val="00F3229F"/>
    <w:rsid w:val="00F4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Посьет</dc:creator>
  <cp:keywords/>
  <dc:description/>
  <cp:lastModifiedBy>МКОУ СОШ пгт Посьет</cp:lastModifiedBy>
  <cp:revision>9</cp:revision>
  <cp:lastPrinted>2024-06-04T06:09:00Z</cp:lastPrinted>
  <dcterms:created xsi:type="dcterms:W3CDTF">2022-09-09T00:58:00Z</dcterms:created>
  <dcterms:modified xsi:type="dcterms:W3CDTF">2024-06-04T06:09:00Z</dcterms:modified>
</cp:coreProperties>
</file>